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25FA15" w14:textId="66683D0E" w:rsidR="00C26706" w:rsidRPr="000B4B1C" w:rsidRDefault="00265C72">
      <w:pPr>
        <w:rPr>
          <w:b/>
          <w:bCs/>
        </w:rPr>
      </w:pPr>
      <w:r w:rsidRPr="000B4B1C">
        <w:rPr>
          <w:b/>
          <w:bCs/>
        </w:rPr>
        <w:t>Social Media Posts that Educate Community about Mental Health &amp; Substance Use</w:t>
      </w:r>
      <w:r w:rsidR="00683FC7">
        <w:rPr>
          <w:b/>
          <w:bCs/>
        </w:rPr>
        <w:br/>
      </w:r>
      <w:hyperlink r:id="rId4" w:history="1">
        <w:r w:rsidR="00683FC7" w:rsidRPr="00683FC7">
          <w:rPr>
            <w:rStyle w:val="Hyperlink"/>
            <w:b/>
            <w:bCs/>
          </w:rPr>
          <w:br/>
        </w:r>
        <w:r w:rsidR="00683FC7" w:rsidRPr="00683FC7">
          <w:rPr>
            <w:rStyle w:val="Hyperlink"/>
          </w:rPr>
          <w:t>Link to CODAC’s YouTube&gt;&gt;</w:t>
        </w:r>
      </w:hyperlink>
    </w:p>
    <w:p w14:paraId="035EA2DC" w14:textId="47FB4031" w:rsidR="00B86FAF" w:rsidRDefault="00683FC7">
      <w:r>
        <w:rPr>
          <w:b/>
          <w:bCs/>
        </w:rPr>
        <w:br/>
      </w:r>
      <w:r w:rsidR="00254184" w:rsidRPr="000B4B1C">
        <w:rPr>
          <w:b/>
          <w:bCs/>
        </w:rPr>
        <w:t>Social Media Videos:</w:t>
      </w:r>
      <w:r w:rsidR="00B86FAF">
        <w:br/>
      </w:r>
      <w:hyperlink r:id="rId5" w:history="1">
        <w:r w:rsidR="00B86FAF" w:rsidRPr="00B86FAF">
          <w:rPr>
            <w:rStyle w:val="Hyperlink"/>
          </w:rPr>
          <w:t>The Role of CODAC's Wellness Team in Your Recovery</w:t>
        </w:r>
      </w:hyperlink>
    </w:p>
    <w:p w14:paraId="0A62D1EF" w14:textId="62EC1077" w:rsidR="00BF45E1" w:rsidRDefault="00BF45E1">
      <w:hyperlink r:id="rId6" w:history="1">
        <w:r w:rsidRPr="00D83481">
          <w:rPr>
            <w:rStyle w:val="Hyperlink"/>
          </w:rPr>
          <w:t>How Exercise Supports Recovery from Substance Misuse</w:t>
        </w:r>
      </w:hyperlink>
    </w:p>
    <w:p w14:paraId="4954E995" w14:textId="1D57264B" w:rsidR="00254184" w:rsidRDefault="00D83481">
      <w:hyperlink r:id="rId7" w:history="1">
        <w:r w:rsidRPr="00D83481">
          <w:rPr>
            <w:rStyle w:val="Hyperlink"/>
          </w:rPr>
          <w:t>Easing Chronic Pain Can Help Lower Substance Use Triggers</w:t>
        </w:r>
      </w:hyperlink>
    </w:p>
    <w:p w14:paraId="3D1A982E" w14:textId="46D0B15A" w:rsidR="00D83481" w:rsidRDefault="00F2463D">
      <w:hyperlink r:id="rId8" w:history="1">
        <w:r w:rsidRPr="00F2463D">
          <w:rPr>
            <w:rStyle w:val="Hyperlink"/>
          </w:rPr>
          <w:t>Relapse Isn’t Failure – It’s Part of the Journey</w:t>
        </w:r>
      </w:hyperlink>
    </w:p>
    <w:p w14:paraId="4C0B508B" w14:textId="52ECF5A0" w:rsidR="00D47D03" w:rsidRDefault="00D47D03">
      <w:hyperlink r:id="rId9" w:history="1">
        <w:r w:rsidRPr="00D47D03">
          <w:rPr>
            <w:rStyle w:val="Hyperlink"/>
          </w:rPr>
          <w:t>Men’s Recovery from Substance Use Takes Courage | Start Your Comeback</w:t>
        </w:r>
      </w:hyperlink>
      <w:r>
        <w:t xml:space="preserve"> </w:t>
      </w:r>
    </w:p>
    <w:p w14:paraId="45C6C434" w14:textId="215144DC" w:rsidR="007D2AF7" w:rsidRDefault="007D2AF7">
      <w:hyperlink r:id="rId10" w:history="1">
        <w:r w:rsidRPr="007D2AF7">
          <w:rPr>
            <w:rStyle w:val="Hyperlink"/>
          </w:rPr>
          <w:t>Stronger Together: Peer Support in Substance Use Recovery</w:t>
        </w:r>
      </w:hyperlink>
    </w:p>
    <w:p w14:paraId="4A2792FE" w14:textId="5C6DB794" w:rsidR="00D47D03" w:rsidRDefault="002C3133">
      <w:hyperlink r:id="rId11" w:history="1">
        <w:r w:rsidRPr="002C3133">
          <w:rPr>
            <w:rStyle w:val="Hyperlink"/>
          </w:rPr>
          <w:t>She Chose Recovery – for Herself &amp; Her Baby</w:t>
        </w:r>
      </w:hyperlink>
    </w:p>
    <w:p w14:paraId="66CDDCEA" w14:textId="0CDA662E" w:rsidR="005069CC" w:rsidRDefault="000B4B1C">
      <w:hyperlink r:id="rId12" w:history="1">
        <w:r w:rsidRPr="000B4B1C">
          <w:rPr>
            <w:rStyle w:val="Hyperlink"/>
          </w:rPr>
          <w:t>Recovery from Drugs &amp; Alcohol: Just Take it One Step at a Time</w:t>
        </w:r>
      </w:hyperlink>
    </w:p>
    <w:p w14:paraId="740F8BF4" w14:textId="77777777" w:rsidR="00D67F7D" w:rsidRDefault="00D67F7D">
      <w:pPr>
        <w:rPr>
          <w:b/>
          <w:bCs/>
        </w:rPr>
      </w:pPr>
    </w:p>
    <w:p w14:paraId="23A72292" w14:textId="77777777" w:rsidR="00D67F7D" w:rsidRDefault="00D67F7D">
      <w:pPr>
        <w:rPr>
          <w:b/>
          <w:bCs/>
        </w:rPr>
      </w:pPr>
    </w:p>
    <w:p w14:paraId="5983298C" w14:textId="77777777" w:rsidR="00D67F7D" w:rsidRDefault="00D67F7D">
      <w:pPr>
        <w:rPr>
          <w:b/>
          <w:bCs/>
        </w:rPr>
      </w:pPr>
    </w:p>
    <w:p w14:paraId="2FD0BDB6" w14:textId="77777777" w:rsidR="00D67F7D" w:rsidRDefault="00D67F7D">
      <w:pPr>
        <w:rPr>
          <w:b/>
          <w:bCs/>
        </w:rPr>
      </w:pPr>
    </w:p>
    <w:p w14:paraId="12E0FDD0" w14:textId="77777777" w:rsidR="00D67F7D" w:rsidRDefault="00D67F7D">
      <w:pPr>
        <w:rPr>
          <w:b/>
          <w:bCs/>
        </w:rPr>
      </w:pPr>
    </w:p>
    <w:p w14:paraId="304B197E" w14:textId="77777777" w:rsidR="00D67F7D" w:rsidRDefault="00D67F7D">
      <w:pPr>
        <w:rPr>
          <w:b/>
          <w:bCs/>
        </w:rPr>
      </w:pPr>
    </w:p>
    <w:p w14:paraId="2C5505AD" w14:textId="77777777" w:rsidR="00D67F7D" w:rsidRDefault="00D67F7D">
      <w:pPr>
        <w:rPr>
          <w:b/>
          <w:bCs/>
        </w:rPr>
      </w:pPr>
    </w:p>
    <w:p w14:paraId="085DC940" w14:textId="77777777" w:rsidR="00D67F7D" w:rsidRDefault="00D67F7D">
      <w:pPr>
        <w:rPr>
          <w:b/>
          <w:bCs/>
        </w:rPr>
      </w:pPr>
    </w:p>
    <w:p w14:paraId="0864D750" w14:textId="77777777" w:rsidR="00D67F7D" w:rsidRDefault="00D67F7D">
      <w:pPr>
        <w:rPr>
          <w:b/>
          <w:bCs/>
        </w:rPr>
      </w:pPr>
    </w:p>
    <w:p w14:paraId="118B6E83" w14:textId="77777777" w:rsidR="00D67F7D" w:rsidRDefault="00D67F7D">
      <w:pPr>
        <w:rPr>
          <w:b/>
          <w:bCs/>
        </w:rPr>
      </w:pPr>
    </w:p>
    <w:p w14:paraId="0DB67ED9" w14:textId="77777777" w:rsidR="00D67F7D" w:rsidRDefault="00D67F7D">
      <w:pPr>
        <w:rPr>
          <w:b/>
          <w:bCs/>
        </w:rPr>
      </w:pPr>
    </w:p>
    <w:p w14:paraId="3286A9FA" w14:textId="77777777" w:rsidR="00D67F7D" w:rsidRDefault="00D67F7D">
      <w:pPr>
        <w:rPr>
          <w:b/>
          <w:bCs/>
        </w:rPr>
      </w:pPr>
    </w:p>
    <w:p w14:paraId="1DFB920A" w14:textId="77777777" w:rsidR="00D67F7D" w:rsidRDefault="00D67F7D">
      <w:pPr>
        <w:rPr>
          <w:b/>
          <w:bCs/>
        </w:rPr>
      </w:pPr>
    </w:p>
    <w:p w14:paraId="41120AB4" w14:textId="77777777" w:rsidR="00D67F7D" w:rsidRDefault="00D67F7D">
      <w:pPr>
        <w:rPr>
          <w:b/>
          <w:bCs/>
        </w:rPr>
      </w:pPr>
    </w:p>
    <w:p w14:paraId="3E4902AE" w14:textId="77777777" w:rsidR="00D67F7D" w:rsidRDefault="00D67F7D">
      <w:pPr>
        <w:rPr>
          <w:b/>
          <w:bCs/>
        </w:rPr>
      </w:pPr>
    </w:p>
    <w:p w14:paraId="05F34C49" w14:textId="6C3166FE" w:rsidR="00D67F7D" w:rsidRDefault="005069CC">
      <w:pPr>
        <w:rPr>
          <w:b/>
          <w:bCs/>
        </w:rPr>
      </w:pPr>
      <w:r w:rsidRPr="005069CC">
        <w:rPr>
          <w:b/>
          <w:bCs/>
        </w:rPr>
        <w:t>Social Media Ads &amp; Boosted Posts</w:t>
      </w:r>
    </w:p>
    <w:p w14:paraId="07B8173B" w14:textId="447FE7C5" w:rsidR="00D67F7D" w:rsidRPr="00D67F7D" w:rsidRDefault="00D67F7D">
      <w:hyperlink r:id="rId13" w:history="1">
        <w:r w:rsidRPr="00D67F7D">
          <w:rPr>
            <w:rStyle w:val="Hyperlink"/>
          </w:rPr>
          <w:t>Link to CODAC’s Facebook&gt;&gt;</w:t>
        </w:r>
      </w:hyperlink>
      <w:r w:rsidR="0066403F">
        <w:t xml:space="preserve"> (@CODACTucson)</w:t>
      </w:r>
      <w:r w:rsidRPr="00D67F7D">
        <w:br/>
      </w:r>
      <w:hyperlink r:id="rId14" w:history="1">
        <w:r w:rsidRPr="0066403F">
          <w:rPr>
            <w:rStyle w:val="Hyperlink"/>
          </w:rPr>
          <w:t>Link to CODAC’s Instagram&gt;&gt;</w:t>
        </w:r>
      </w:hyperlink>
      <w:r w:rsidR="0066403F">
        <w:t xml:space="preserve"> (@codactucson)</w:t>
      </w:r>
    </w:p>
    <w:p w14:paraId="25C77683" w14:textId="40B1F43B" w:rsidR="00E41ACF" w:rsidRDefault="00E41ACF">
      <w:pPr>
        <w:rPr>
          <w:b/>
          <w:bCs/>
        </w:rPr>
      </w:pPr>
      <w:r w:rsidRPr="00E41ACF">
        <w:rPr>
          <w:b/>
          <w:bCs/>
          <w:noProof/>
        </w:rPr>
        <w:drawing>
          <wp:inline distT="0" distB="0" distL="0" distR="0" wp14:anchorId="4107CF14" wp14:editId="4D41DB80">
            <wp:extent cx="5258534" cy="6906589"/>
            <wp:effectExtent l="0" t="0" r="0" b="8890"/>
            <wp:docPr id="168092628" name="Picture 1" descr="A screenshot of a pers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92628" name="Picture 1" descr="A screenshot of a person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8534" cy="6906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D46F5" w14:textId="213DA842" w:rsidR="0037473A" w:rsidRDefault="0037473A">
      <w:pPr>
        <w:rPr>
          <w:b/>
          <w:bCs/>
        </w:rPr>
      </w:pPr>
      <w:r w:rsidRPr="0037473A">
        <w:rPr>
          <w:b/>
          <w:bCs/>
          <w:noProof/>
        </w:rPr>
        <w:lastRenderedPageBreak/>
        <w:drawing>
          <wp:inline distT="0" distB="0" distL="0" distR="0" wp14:anchorId="556CB16F" wp14:editId="3765A8B6">
            <wp:extent cx="5144218" cy="7744906"/>
            <wp:effectExtent l="0" t="0" r="0" b="8890"/>
            <wp:docPr id="1884882783" name="Picture 1" descr="A person holding a bab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882783" name="Picture 1" descr="A person holding a baby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44218" cy="7744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F2F90" w14:textId="6AB042EA" w:rsidR="00294C21" w:rsidRDefault="00294C21">
      <w:pPr>
        <w:rPr>
          <w:b/>
          <w:bCs/>
        </w:rPr>
      </w:pPr>
      <w:r w:rsidRPr="00294C21">
        <w:rPr>
          <w:b/>
          <w:bCs/>
          <w:noProof/>
        </w:rPr>
        <w:lastRenderedPageBreak/>
        <w:drawing>
          <wp:inline distT="0" distB="0" distL="0" distR="0" wp14:anchorId="07040299" wp14:editId="35F0A6D9">
            <wp:extent cx="5220429" cy="6925642"/>
            <wp:effectExtent l="0" t="0" r="0" b="8890"/>
            <wp:docPr id="794036795" name="Picture 1" descr="A person and a child on a ben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036795" name="Picture 1" descr="A person and a child on a bench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20429" cy="6925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3705A" w14:textId="55F9A505" w:rsidR="00294C21" w:rsidRDefault="00294C21">
      <w:r w:rsidRPr="00294C21">
        <w:rPr>
          <w:b/>
          <w:bCs/>
          <w:noProof/>
        </w:rPr>
        <w:lastRenderedPageBreak/>
        <w:drawing>
          <wp:inline distT="0" distB="0" distL="0" distR="0" wp14:anchorId="653C960B" wp14:editId="39E25229">
            <wp:extent cx="5249008" cy="6992326"/>
            <wp:effectExtent l="0" t="0" r="8890" b="0"/>
            <wp:docPr id="952184127" name="Picture 1" descr="A close up of a baby's fee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184127" name="Picture 1" descr="A close up of a baby's feet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49008" cy="6992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B03E8" w14:textId="76CF6EDA" w:rsidR="00991CE0" w:rsidRDefault="00991CE0">
      <w:r w:rsidRPr="00991CE0">
        <w:rPr>
          <w:noProof/>
        </w:rPr>
        <w:lastRenderedPageBreak/>
        <w:drawing>
          <wp:inline distT="0" distB="0" distL="0" distR="0" wp14:anchorId="0EDC96C3" wp14:editId="2245B75C">
            <wp:extent cx="5163271" cy="6639852"/>
            <wp:effectExtent l="0" t="0" r="0" b="8890"/>
            <wp:docPr id="846102095" name="Picture 1" descr="A screenshot of a person smiling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102095" name="Picture 1" descr="A screenshot of a person smiling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63271" cy="6639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0016C" w14:textId="70FD6676" w:rsidR="00000645" w:rsidRDefault="00000645">
      <w:r w:rsidRPr="00000645">
        <w:rPr>
          <w:noProof/>
        </w:rPr>
        <w:lastRenderedPageBreak/>
        <w:drawing>
          <wp:inline distT="0" distB="0" distL="0" distR="0" wp14:anchorId="4450B248" wp14:editId="77A4999E">
            <wp:extent cx="5182323" cy="7268589"/>
            <wp:effectExtent l="0" t="0" r="0" b="8890"/>
            <wp:docPr id="338997103" name="Picture 1" descr="A person smiling for a pictu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997103" name="Picture 1" descr="A person smiling for a picture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82323" cy="7268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F370D" w14:textId="5AD323A3" w:rsidR="00DA32F8" w:rsidRPr="00294C21" w:rsidRDefault="00DA32F8">
      <w:r w:rsidRPr="00DA32F8">
        <w:rPr>
          <w:noProof/>
        </w:rPr>
        <w:lastRenderedPageBreak/>
        <w:drawing>
          <wp:inline distT="0" distB="0" distL="0" distR="0" wp14:anchorId="710B1162" wp14:editId="2A6F13A9">
            <wp:extent cx="5172797" cy="6858957"/>
            <wp:effectExtent l="0" t="0" r="8890" b="0"/>
            <wp:docPr id="1837340045" name="Picture 1" descr="A person with black hair and a red shi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340045" name="Picture 1" descr="A person with black hair and a red shirt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72797" cy="6858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EB68E" w14:textId="7E6B2A7A" w:rsidR="00D67F7D" w:rsidRPr="00D67F7D" w:rsidRDefault="00D67F7D" w:rsidP="00D67F7D">
      <w:pPr>
        <w:rPr>
          <w:b/>
          <w:bCs/>
        </w:rPr>
      </w:pPr>
      <w:r w:rsidRPr="00D67F7D">
        <w:rPr>
          <w:b/>
          <w:bCs/>
        </w:rPr>
        <w:lastRenderedPageBreak/>
        <w:drawing>
          <wp:inline distT="0" distB="0" distL="0" distR="0" wp14:anchorId="069660DD" wp14:editId="232FDE2D">
            <wp:extent cx="4371975" cy="7000875"/>
            <wp:effectExtent l="0" t="0" r="9525" b="9525"/>
            <wp:docPr id="4071525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700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D3DF95" w14:textId="5F785C95" w:rsidR="00D67F7D" w:rsidRDefault="00D67F7D" w:rsidP="00D67F7D">
      <w:pPr>
        <w:rPr>
          <w:b/>
          <w:bCs/>
        </w:rPr>
      </w:pPr>
      <w:r w:rsidRPr="00D67F7D">
        <w:rPr>
          <w:b/>
          <w:bCs/>
        </w:rPr>
        <w:lastRenderedPageBreak/>
        <w:drawing>
          <wp:inline distT="0" distB="0" distL="0" distR="0" wp14:anchorId="07EF3513" wp14:editId="732DAA0A">
            <wp:extent cx="4448175" cy="5819775"/>
            <wp:effectExtent l="0" t="0" r="9525" b="9525"/>
            <wp:docPr id="885555777" name="Picture 4" descr="A screenshot of a websit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555777" name="Picture 4" descr="A screenshot of a websit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581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DB9FB" w14:textId="7B85D692" w:rsidR="00D67F7D" w:rsidRPr="00D67F7D" w:rsidRDefault="00D67F7D" w:rsidP="00D67F7D">
      <w:pPr>
        <w:rPr>
          <w:b/>
          <w:bCs/>
        </w:rPr>
      </w:pPr>
      <w:r w:rsidRPr="00D67F7D">
        <w:rPr>
          <w:b/>
          <w:bCs/>
        </w:rPr>
        <w:lastRenderedPageBreak/>
        <w:drawing>
          <wp:inline distT="0" distB="0" distL="0" distR="0" wp14:anchorId="3BFD0962" wp14:editId="29E13B70">
            <wp:extent cx="4362450" cy="4676775"/>
            <wp:effectExtent l="0" t="0" r="0" b="9525"/>
            <wp:docPr id="1798536539" name="Picture 8" descr="A screenshot of a social media pos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536539" name="Picture 8" descr="A screenshot of a social media pos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467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94ED5" w14:textId="6101C171" w:rsidR="0066403F" w:rsidRDefault="0066403F" w:rsidP="0066403F">
      <w:pPr>
        <w:rPr>
          <w:b/>
          <w:bCs/>
        </w:rPr>
      </w:pPr>
      <w:r w:rsidRPr="0066403F">
        <w:rPr>
          <w:b/>
          <w:bCs/>
        </w:rPr>
        <w:lastRenderedPageBreak/>
        <w:drawing>
          <wp:inline distT="0" distB="0" distL="0" distR="0" wp14:anchorId="42295AB3" wp14:editId="53F38F57">
            <wp:extent cx="4333875" cy="6038850"/>
            <wp:effectExtent l="0" t="0" r="9525" b="0"/>
            <wp:docPr id="996600139" name="Picture 10" descr="A blue poster with a bottle and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600139" name="Picture 10" descr="A blue poster with a bottle and tex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603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E12FF1" w14:textId="4034F9E8" w:rsidR="0066403F" w:rsidRDefault="0066403F" w:rsidP="0066403F">
      <w:pPr>
        <w:rPr>
          <w:b/>
          <w:bCs/>
        </w:rPr>
      </w:pPr>
      <w:r w:rsidRPr="0066403F">
        <w:rPr>
          <w:b/>
          <w:bCs/>
        </w:rPr>
        <w:lastRenderedPageBreak/>
        <w:drawing>
          <wp:inline distT="0" distB="0" distL="0" distR="0" wp14:anchorId="7E5AE3C6" wp14:editId="7C624718">
            <wp:extent cx="4400550" cy="5724525"/>
            <wp:effectExtent l="0" t="0" r="0" b="9525"/>
            <wp:docPr id="116955618" name="Picture 12" descr="A close-up of a social media pos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55618" name="Picture 12" descr="A close-up of a social media pos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572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0EE9D" w14:textId="3B9D020F" w:rsidR="0066403F" w:rsidRPr="0066403F" w:rsidRDefault="0066403F" w:rsidP="0066403F">
      <w:pPr>
        <w:rPr>
          <w:b/>
          <w:bCs/>
        </w:rPr>
      </w:pPr>
      <w:r w:rsidRPr="0066403F">
        <w:rPr>
          <w:b/>
          <w:bCs/>
        </w:rPr>
        <w:lastRenderedPageBreak/>
        <w:drawing>
          <wp:inline distT="0" distB="0" distL="0" distR="0" wp14:anchorId="123ACB96" wp14:editId="4CFE782D">
            <wp:extent cx="4391025" cy="6457950"/>
            <wp:effectExtent l="0" t="0" r="9525" b="0"/>
            <wp:docPr id="850206326" name="Picture 14" descr="A close-up of a person holding a bab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206326" name="Picture 14" descr="A close-up of a person holding a baby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645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2AF26" w14:textId="77777777" w:rsidR="0066403F" w:rsidRPr="0066403F" w:rsidRDefault="0066403F" w:rsidP="0066403F">
      <w:pPr>
        <w:rPr>
          <w:b/>
          <w:bCs/>
        </w:rPr>
      </w:pPr>
    </w:p>
    <w:p w14:paraId="673855B9" w14:textId="77777777" w:rsidR="0066403F" w:rsidRDefault="0066403F" w:rsidP="0066403F">
      <w:pPr>
        <w:rPr>
          <w:b/>
          <w:bCs/>
        </w:rPr>
      </w:pPr>
    </w:p>
    <w:p w14:paraId="35CC532F" w14:textId="77777777" w:rsidR="0066403F" w:rsidRPr="0066403F" w:rsidRDefault="0066403F" w:rsidP="0066403F">
      <w:pPr>
        <w:rPr>
          <w:b/>
          <w:bCs/>
        </w:rPr>
      </w:pPr>
    </w:p>
    <w:p w14:paraId="4D546171" w14:textId="77777777" w:rsidR="00D67F7D" w:rsidRPr="00D67F7D" w:rsidRDefault="00D67F7D" w:rsidP="00D67F7D">
      <w:pPr>
        <w:rPr>
          <w:b/>
          <w:bCs/>
        </w:rPr>
      </w:pPr>
    </w:p>
    <w:p w14:paraId="43EE9CF8" w14:textId="0AA09CFE" w:rsidR="00D67F7D" w:rsidRPr="00D67F7D" w:rsidRDefault="00D67F7D" w:rsidP="00D67F7D">
      <w:pPr>
        <w:rPr>
          <w:b/>
          <w:bCs/>
        </w:rPr>
      </w:pPr>
      <w:r w:rsidRPr="00D67F7D">
        <w:rPr>
          <w:b/>
          <w:bCs/>
        </w:rPr>
        <w:lastRenderedPageBreak/>
        <w:drawing>
          <wp:inline distT="0" distB="0" distL="0" distR="0" wp14:anchorId="51A50CF3" wp14:editId="246F3A85">
            <wp:extent cx="4333875" cy="6238875"/>
            <wp:effectExtent l="0" t="0" r="9525" b="9525"/>
            <wp:docPr id="2089369206" name="Picture 6" descr="A blue and green cover with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369206" name="Picture 6" descr="A blue and green cover with tex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623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6E9E1" w14:textId="5D17DE65" w:rsidR="0066403F" w:rsidRDefault="0066403F" w:rsidP="0066403F">
      <w:pPr>
        <w:rPr>
          <w:b/>
          <w:bCs/>
        </w:rPr>
      </w:pPr>
      <w:r w:rsidRPr="0066403F">
        <w:rPr>
          <w:b/>
          <w:bCs/>
        </w:rPr>
        <w:lastRenderedPageBreak/>
        <w:drawing>
          <wp:inline distT="0" distB="0" distL="0" distR="0" wp14:anchorId="0CCCEB98" wp14:editId="75F1BC6C">
            <wp:extent cx="4429125" cy="4686300"/>
            <wp:effectExtent l="0" t="0" r="9525" b="0"/>
            <wp:docPr id="1617077616" name="Picture 16" descr="A screenshot of a social media pos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077616" name="Picture 16" descr="A screenshot of a social media pos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606E0B" w14:textId="7FCF4ACF" w:rsidR="0066403F" w:rsidRPr="0066403F" w:rsidRDefault="0066403F" w:rsidP="0066403F">
      <w:pPr>
        <w:rPr>
          <w:b/>
          <w:bCs/>
        </w:rPr>
      </w:pPr>
      <w:r w:rsidRPr="0066403F">
        <w:rPr>
          <w:b/>
          <w:bCs/>
        </w:rPr>
        <w:lastRenderedPageBreak/>
        <w:drawing>
          <wp:inline distT="0" distB="0" distL="0" distR="0" wp14:anchorId="4160D88D" wp14:editId="32F77ED1">
            <wp:extent cx="4381500" cy="5962650"/>
            <wp:effectExtent l="0" t="0" r="0" b="0"/>
            <wp:docPr id="1038801081" name="Picture 18" descr="A person smiling for a pictu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801081" name="Picture 18" descr="A person smiling for a pictur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596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671FC" w14:textId="27B4253F" w:rsidR="0066403F" w:rsidRPr="0066403F" w:rsidRDefault="0066403F" w:rsidP="0066403F">
      <w:pPr>
        <w:rPr>
          <w:b/>
          <w:bCs/>
        </w:rPr>
      </w:pPr>
      <w:r w:rsidRPr="0066403F">
        <w:rPr>
          <w:b/>
          <w:bCs/>
        </w:rPr>
        <w:lastRenderedPageBreak/>
        <w:drawing>
          <wp:inline distT="0" distB="0" distL="0" distR="0" wp14:anchorId="6A934261" wp14:editId="0B4EA5FA">
            <wp:extent cx="4391025" cy="4800600"/>
            <wp:effectExtent l="0" t="0" r="9525" b="0"/>
            <wp:docPr id="356101645" name="Picture 20" descr="A collage of women in a roo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101645" name="Picture 20" descr="A collage of women in a roo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BF03C" w14:textId="77777777" w:rsidR="0066403F" w:rsidRPr="0066403F" w:rsidRDefault="0066403F" w:rsidP="0066403F">
      <w:pPr>
        <w:rPr>
          <w:b/>
          <w:bCs/>
        </w:rPr>
      </w:pPr>
    </w:p>
    <w:p w14:paraId="6DB4D44F" w14:textId="77777777" w:rsidR="00E41ACF" w:rsidRPr="005069CC" w:rsidRDefault="00E41ACF">
      <w:pPr>
        <w:rPr>
          <w:b/>
          <w:bCs/>
        </w:rPr>
      </w:pPr>
    </w:p>
    <w:sectPr w:rsidR="00E41ACF" w:rsidRPr="005069C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2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5C72"/>
    <w:rsid w:val="00000645"/>
    <w:rsid w:val="000B4B1C"/>
    <w:rsid w:val="00254184"/>
    <w:rsid w:val="00265C72"/>
    <w:rsid w:val="00294C21"/>
    <w:rsid w:val="002C3133"/>
    <w:rsid w:val="0037473A"/>
    <w:rsid w:val="005069CC"/>
    <w:rsid w:val="0066403F"/>
    <w:rsid w:val="00683FC7"/>
    <w:rsid w:val="007D2AF7"/>
    <w:rsid w:val="008851F8"/>
    <w:rsid w:val="00991CE0"/>
    <w:rsid w:val="009A5A76"/>
    <w:rsid w:val="009C6C1E"/>
    <w:rsid w:val="00B86FAF"/>
    <w:rsid w:val="00BF45E1"/>
    <w:rsid w:val="00C26706"/>
    <w:rsid w:val="00D47D03"/>
    <w:rsid w:val="00D67F7D"/>
    <w:rsid w:val="00D83481"/>
    <w:rsid w:val="00DA32F8"/>
    <w:rsid w:val="00E41ACF"/>
    <w:rsid w:val="00F2463D"/>
    <w:rsid w:val="00F65D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17F6E3"/>
  <w15:chartTrackingRefBased/>
  <w15:docId w15:val="{3A4D9C41-DCF2-4311-905B-B720936D0F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65C7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65C7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65C7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65C7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65C7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65C7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65C7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65C7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65C7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65C7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65C7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65C7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65C7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65C7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65C7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65C7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65C7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65C7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65C7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65C7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65C7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65C7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65C7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65C7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65C7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65C7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65C7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65C7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65C72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B86FAF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86FA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323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38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1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71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24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0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88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0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20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6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1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48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0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1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1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08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facebook.com/CODACTucson/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image" Target="media/image7.png"/><Relationship Id="rId34" Type="http://schemas.openxmlformats.org/officeDocument/2006/relationships/customXml" Target="../customXml/item1.xml"/><Relationship Id="rId7" Type="http://schemas.openxmlformats.org/officeDocument/2006/relationships/hyperlink" Target="https://www.youtube.com/shorts/XUYC7yOkA4o" TargetMode="External"/><Relationship Id="rId12" Type="http://schemas.openxmlformats.org/officeDocument/2006/relationships/hyperlink" Target="https://www.youtube.com/shorts/UTNp_RK6eGY" TargetMode="External"/><Relationship Id="rId17" Type="http://schemas.openxmlformats.org/officeDocument/2006/relationships/image" Target="media/image3.png"/><Relationship Id="rId25" Type="http://schemas.openxmlformats.org/officeDocument/2006/relationships/image" Target="media/image11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hyperlink" Target="https://www.youtube.com/shorts/a-wTHCsndi0" TargetMode="External"/><Relationship Id="rId11" Type="http://schemas.openxmlformats.org/officeDocument/2006/relationships/hyperlink" Target="https://www.youtube.com/shorts/4rgnDUVt-Iw" TargetMode="External"/><Relationship Id="rId24" Type="http://schemas.openxmlformats.org/officeDocument/2006/relationships/image" Target="media/image10.jpeg"/><Relationship Id="rId32" Type="http://schemas.openxmlformats.org/officeDocument/2006/relationships/fontTable" Target="fontTable.xml"/><Relationship Id="rId5" Type="http://schemas.openxmlformats.org/officeDocument/2006/relationships/hyperlink" Target="https://www.youtube.com/shorts/eEo7EZvzRX0" TargetMode="External"/><Relationship Id="rId15" Type="http://schemas.openxmlformats.org/officeDocument/2006/relationships/image" Target="media/image1.png"/><Relationship Id="rId23" Type="http://schemas.openxmlformats.org/officeDocument/2006/relationships/image" Target="media/image9.jpeg"/><Relationship Id="rId28" Type="http://schemas.openxmlformats.org/officeDocument/2006/relationships/image" Target="media/image14.png"/><Relationship Id="rId36" Type="http://schemas.openxmlformats.org/officeDocument/2006/relationships/customXml" Target="../customXml/item3.xml"/><Relationship Id="rId10" Type="http://schemas.openxmlformats.org/officeDocument/2006/relationships/hyperlink" Target="https://www.youtube.com/shorts/LHw3W0Os5gA" TargetMode="External"/><Relationship Id="rId19" Type="http://schemas.openxmlformats.org/officeDocument/2006/relationships/image" Target="media/image5.png"/><Relationship Id="rId31" Type="http://schemas.openxmlformats.org/officeDocument/2006/relationships/image" Target="media/image17.jpeg"/><Relationship Id="rId4" Type="http://schemas.openxmlformats.org/officeDocument/2006/relationships/hyperlink" Target="https://www.youtube.com/@codacbhs" TargetMode="External"/><Relationship Id="rId9" Type="http://schemas.openxmlformats.org/officeDocument/2006/relationships/hyperlink" Target="https://www.youtube.com/shorts/d563LpncNiA" TargetMode="External"/><Relationship Id="rId14" Type="http://schemas.openxmlformats.org/officeDocument/2006/relationships/hyperlink" Target="https://www.instagram.com/codactucson/" TargetMode="Externa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35" Type="http://schemas.openxmlformats.org/officeDocument/2006/relationships/customXml" Target="../customXml/item2.xml"/><Relationship Id="rId8" Type="http://schemas.openxmlformats.org/officeDocument/2006/relationships/hyperlink" Target="https://www.youtube.com/shorts/ajZRAPQttEU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A25386C445F6D4BA028B132396FFEEA" ma:contentTypeVersion="12" ma:contentTypeDescription="Create a new document." ma:contentTypeScope="" ma:versionID="a800d96aad7e3a2ad0b61f1e1b0b8dc7">
  <xsd:schema xmlns:xsd="http://www.w3.org/2001/XMLSchema" xmlns:xs="http://www.w3.org/2001/XMLSchema" xmlns:p="http://schemas.microsoft.com/office/2006/metadata/properties" xmlns:ns2="d383eacf-e3cc-44e8-9ca6-2022944d8bb9" xmlns:ns3="193936fc-4d6c-4ec8-a678-ea1baf30dde9" targetNamespace="http://schemas.microsoft.com/office/2006/metadata/properties" ma:root="true" ma:fieldsID="8c4ac5f01a00bd1f2051b38349dc29ab" ns2:_="" ns3:_="">
    <xsd:import namespace="d383eacf-e3cc-44e8-9ca6-2022944d8bb9"/>
    <xsd:import namespace="193936fc-4d6c-4ec8-a678-ea1baf30dde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83eacf-e3cc-44e8-9ca6-2022944d8b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54530796-48c6-4af7-bac8-201d8d5cee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3936fc-4d6c-4ec8-a678-ea1baf30dde9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449eedbc-95bc-43d8-a373-470ce89426c1}" ma:internalName="TaxCatchAll" ma:showField="CatchAllData" ma:web="193936fc-4d6c-4ec8-a678-ea1baf30dde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383eacf-e3cc-44e8-9ca6-2022944d8bb9">
      <Terms xmlns="http://schemas.microsoft.com/office/infopath/2007/PartnerControls"/>
    </lcf76f155ced4ddcb4097134ff3c332f>
    <TaxCatchAll xmlns="193936fc-4d6c-4ec8-a678-ea1baf30dde9" xsi:nil="true"/>
  </documentManagement>
</p:properties>
</file>

<file path=customXml/itemProps1.xml><?xml version="1.0" encoding="utf-8"?>
<ds:datastoreItem xmlns:ds="http://schemas.openxmlformats.org/officeDocument/2006/customXml" ds:itemID="{1C8B34C7-E87B-4694-8898-6FAD1507AB77}"/>
</file>

<file path=customXml/itemProps2.xml><?xml version="1.0" encoding="utf-8"?>
<ds:datastoreItem xmlns:ds="http://schemas.openxmlformats.org/officeDocument/2006/customXml" ds:itemID="{8A4B7073-250B-4868-AB70-8496896D3915}"/>
</file>

<file path=customXml/itemProps3.xml><?xml version="1.0" encoding="utf-8"?>
<ds:datastoreItem xmlns:ds="http://schemas.openxmlformats.org/officeDocument/2006/customXml" ds:itemID="{51D335FB-CFE1-433D-BCF3-A8F81B68CB0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18</Pages>
  <Words>215</Words>
  <Characters>1152</Characters>
  <Application>Microsoft Office Word</Application>
  <DocSecurity>0</DocSecurity>
  <Lines>384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CODAC</Company>
  <LinksUpToDate>false</LinksUpToDate>
  <CharactersWithSpaces>1340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Ashley James</dc:creator>
  <cp:keywords/>
  <dc:description/>
  <cp:lastModifiedBy>Ashley James</cp:lastModifiedBy>
  <cp:revision>4</cp:revision>
  <dcterms:created xsi:type="dcterms:W3CDTF">2025-11-03T23:29:00Z</dcterms:created>
  <dcterms:modified xsi:type="dcterms:W3CDTF">2025-11-04T16:38:00Z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0x0101002A25386C445F6D4BA028B132396FFEEA</vt:lpwstr>
  </property>
</Properties>
</file>